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2BCA3B" w14:textId="293AE0BD" w:rsidR="005A3A26" w:rsidRDefault="4834C1F4" w:rsidP="4834C1F4">
      <w:pPr>
        <w:rPr>
          <w:b/>
          <w:bCs/>
          <w:sz w:val="24"/>
          <w:szCs w:val="24"/>
        </w:rPr>
      </w:pPr>
      <w:r w:rsidRPr="4834C1F4">
        <w:rPr>
          <w:b/>
          <w:bCs/>
          <w:sz w:val="24"/>
          <w:szCs w:val="24"/>
        </w:rPr>
        <w:t>Topic Grid – Extreme Earth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5A3A26" w14:paraId="05F8F53A" w14:textId="77777777" w:rsidTr="4834C1F4">
        <w:tc>
          <w:tcPr>
            <w:tcW w:w="2789" w:type="dxa"/>
            <w:vAlign w:val="center"/>
          </w:tcPr>
          <w:p w14:paraId="261EDEE5" w14:textId="50430583" w:rsidR="005A3A26" w:rsidRPr="00A64BEC" w:rsidRDefault="005A3A26" w:rsidP="00A64BEC">
            <w:pPr>
              <w:jc w:val="center"/>
              <w:rPr>
                <w:b/>
                <w:bCs/>
              </w:rPr>
            </w:pPr>
            <w:r w:rsidRPr="00A64BEC">
              <w:rPr>
                <w:b/>
                <w:bCs/>
              </w:rPr>
              <w:t>Read It</w:t>
            </w:r>
          </w:p>
        </w:tc>
        <w:tc>
          <w:tcPr>
            <w:tcW w:w="2789" w:type="dxa"/>
            <w:vAlign w:val="center"/>
          </w:tcPr>
          <w:p w14:paraId="0959CD5D" w14:textId="2C501EA3" w:rsidR="005A3A26" w:rsidRPr="00A64BEC" w:rsidRDefault="005A3A26" w:rsidP="00A64BEC">
            <w:pPr>
              <w:jc w:val="center"/>
              <w:rPr>
                <w:b/>
                <w:bCs/>
              </w:rPr>
            </w:pPr>
            <w:r w:rsidRPr="00A64BEC">
              <w:rPr>
                <w:b/>
                <w:bCs/>
              </w:rPr>
              <w:t>Write It</w:t>
            </w:r>
          </w:p>
        </w:tc>
        <w:tc>
          <w:tcPr>
            <w:tcW w:w="2790" w:type="dxa"/>
            <w:vAlign w:val="center"/>
          </w:tcPr>
          <w:p w14:paraId="552817EA" w14:textId="2AF0B880" w:rsidR="005A3A26" w:rsidRPr="00A64BEC" w:rsidRDefault="004F4EB2" w:rsidP="00A64BEC">
            <w:pPr>
              <w:jc w:val="center"/>
              <w:rPr>
                <w:b/>
                <w:bCs/>
              </w:rPr>
            </w:pPr>
            <w:r w:rsidRPr="00A64BEC">
              <w:rPr>
                <w:b/>
                <w:bCs/>
              </w:rPr>
              <w:t>Design</w:t>
            </w:r>
            <w:r w:rsidR="005A3A26" w:rsidRPr="00A64BEC">
              <w:rPr>
                <w:b/>
                <w:bCs/>
              </w:rPr>
              <w:t xml:space="preserve"> It</w:t>
            </w:r>
          </w:p>
        </w:tc>
        <w:tc>
          <w:tcPr>
            <w:tcW w:w="2790" w:type="dxa"/>
            <w:vAlign w:val="center"/>
          </w:tcPr>
          <w:p w14:paraId="7E2A4F82" w14:textId="06D8B70B" w:rsidR="005A3A26" w:rsidRPr="00A64BEC" w:rsidRDefault="004F4EB2" w:rsidP="00A64BEC">
            <w:pPr>
              <w:jc w:val="center"/>
              <w:rPr>
                <w:b/>
                <w:bCs/>
              </w:rPr>
            </w:pPr>
            <w:r w:rsidRPr="00A64BEC">
              <w:rPr>
                <w:b/>
                <w:bCs/>
              </w:rPr>
              <w:t>Create</w:t>
            </w:r>
            <w:r w:rsidR="005A3A26" w:rsidRPr="00A64BEC">
              <w:rPr>
                <w:b/>
                <w:bCs/>
              </w:rPr>
              <w:t xml:space="preserve"> It</w:t>
            </w:r>
          </w:p>
        </w:tc>
        <w:tc>
          <w:tcPr>
            <w:tcW w:w="2790" w:type="dxa"/>
            <w:vAlign w:val="center"/>
          </w:tcPr>
          <w:p w14:paraId="383936D2" w14:textId="48D9C11F" w:rsidR="005A3A26" w:rsidRPr="00A64BEC" w:rsidRDefault="005A3A26" w:rsidP="00A64BEC">
            <w:pPr>
              <w:jc w:val="center"/>
              <w:rPr>
                <w:b/>
                <w:bCs/>
              </w:rPr>
            </w:pPr>
            <w:r w:rsidRPr="00A64BEC">
              <w:rPr>
                <w:b/>
                <w:bCs/>
              </w:rPr>
              <w:t>Do It</w:t>
            </w:r>
          </w:p>
        </w:tc>
      </w:tr>
      <w:tr w:rsidR="004F4EB2" w14:paraId="42E555F9" w14:textId="77777777" w:rsidTr="4834C1F4">
        <w:tc>
          <w:tcPr>
            <w:tcW w:w="2789" w:type="dxa"/>
            <w:vAlign w:val="center"/>
          </w:tcPr>
          <w:p w14:paraId="3AE46ADE" w14:textId="79770466" w:rsidR="004F4EB2" w:rsidRDefault="004F4EB2" w:rsidP="00A64BEC">
            <w:pPr>
              <w:jc w:val="center"/>
            </w:pPr>
            <w:r>
              <w:t>Find out about ‘The Ring of Fire’. Make a fact sheet about it, including diagrams, facts and maps.</w:t>
            </w:r>
          </w:p>
        </w:tc>
        <w:tc>
          <w:tcPr>
            <w:tcW w:w="2789" w:type="dxa"/>
            <w:vAlign w:val="center"/>
          </w:tcPr>
          <w:p w14:paraId="67E49459" w14:textId="77F458AB" w:rsidR="004F4EB2" w:rsidRDefault="004F4EB2" w:rsidP="00A64BEC">
            <w:pPr>
              <w:jc w:val="center"/>
            </w:pPr>
            <w:r>
              <w:t>Imagine you have been awarded a medal for extreme bravery during a major earthquake. Write a recount of the event and how you came to win the award.</w:t>
            </w:r>
          </w:p>
        </w:tc>
        <w:tc>
          <w:tcPr>
            <w:tcW w:w="2790" w:type="dxa"/>
            <w:vAlign w:val="center"/>
          </w:tcPr>
          <w:p w14:paraId="471C0208" w14:textId="34CA93DE" w:rsidR="004F4EB2" w:rsidRDefault="004F4EB2" w:rsidP="00A64BEC">
            <w:pPr>
              <w:jc w:val="center"/>
            </w:pPr>
            <w:r>
              <w:t>Find a painting that includes a volcano and create your own version of it.</w:t>
            </w:r>
          </w:p>
        </w:tc>
        <w:tc>
          <w:tcPr>
            <w:tcW w:w="2790" w:type="dxa"/>
            <w:vAlign w:val="center"/>
          </w:tcPr>
          <w:p w14:paraId="1886D5BC" w14:textId="752098BE" w:rsidR="004F4EB2" w:rsidRDefault="004F4EB2" w:rsidP="00A64BEC">
            <w:pPr>
              <w:jc w:val="center"/>
            </w:pPr>
            <w:r>
              <w:t>Make a model of a specific volcano. Think about the shape of the volcano and label the key parts.</w:t>
            </w:r>
          </w:p>
        </w:tc>
        <w:tc>
          <w:tcPr>
            <w:tcW w:w="2790" w:type="dxa"/>
            <w:vAlign w:val="center"/>
          </w:tcPr>
          <w:p w14:paraId="07C24532" w14:textId="5B7BF22F" w:rsidR="004F4EB2" w:rsidRDefault="004F4EB2" w:rsidP="00A64BEC">
            <w:pPr>
              <w:jc w:val="center"/>
            </w:pPr>
            <w:r>
              <w:t>What is the weather like where you live? Keep a diary of the weather in Bucks. Include temperature, rain intensity, whether it’s sunny etc.</w:t>
            </w:r>
          </w:p>
        </w:tc>
      </w:tr>
      <w:tr w:rsidR="004F4EB2" w14:paraId="57C5C250" w14:textId="77777777" w:rsidTr="4834C1F4">
        <w:tc>
          <w:tcPr>
            <w:tcW w:w="2789" w:type="dxa"/>
            <w:vAlign w:val="center"/>
          </w:tcPr>
          <w:p w14:paraId="731FFDE2" w14:textId="74515636" w:rsidR="004F4EB2" w:rsidRDefault="004F4EB2" w:rsidP="00A64BEC">
            <w:pPr>
              <w:jc w:val="center"/>
            </w:pPr>
            <w:r>
              <w:t>Make a quiz. Imagine you are a teacher and you want for find out how much your class knows about natural disasters, so you create a quiz. Make sure each question has 3 possible answers.</w:t>
            </w:r>
          </w:p>
        </w:tc>
        <w:tc>
          <w:tcPr>
            <w:tcW w:w="2789" w:type="dxa"/>
            <w:vAlign w:val="center"/>
          </w:tcPr>
          <w:p w14:paraId="2D5BAB6F" w14:textId="7E700C1D" w:rsidR="004F4EB2" w:rsidRDefault="004F4EB2" w:rsidP="00A64BEC">
            <w:pPr>
              <w:jc w:val="center"/>
            </w:pPr>
            <w:r>
              <w:t>Ma</w:t>
            </w:r>
            <w:r w:rsidR="00535CAD">
              <w:t>k</w:t>
            </w:r>
            <w:r>
              <w:t>e a volcanoes glossary. List 10 key volcano words and write definitions.</w:t>
            </w:r>
          </w:p>
        </w:tc>
        <w:tc>
          <w:tcPr>
            <w:tcW w:w="2790" w:type="dxa"/>
            <w:vAlign w:val="center"/>
          </w:tcPr>
          <w:p w14:paraId="30CC7D31" w14:textId="0F579F36" w:rsidR="004F4EB2" w:rsidRDefault="004F4EB2" w:rsidP="00A64BEC">
            <w:pPr>
              <w:jc w:val="center"/>
            </w:pPr>
            <w:r>
              <w:t>Create a cartoon strip to explain how moving tectonic plates can cause earthquakes.</w:t>
            </w:r>
          </w:p>
        </w:tc>
        <w:tc>
          <w:tcPr>
            <w:tcW w:w="2790" w:type="dxa"/>
            <w:vAlign w:val="center"/>
          </w:tcPr>
          <w:p w14:paraId="2FEB9FA9" w14:textId="4AAAF067" w:rsidR="004F4EB2" w:rsidRDefault="004F4EB2" w:rsidP="00A64BEC">
            <w:pPr>
              <w:jc w:val="center"/>
            </w:pPr>
            <w:r>
              <w:t>Invent a warm up game for PE called ‘Tsunami!’ Your game must include everyone and get everyone running around. Draw a diagram and write a set of instructions as to how to play it.</w:t>
            </w:r>
          </w:p>
        </w:tc>
        <w:tc>
          <w:tcPr>
            <w:tcW w:w="2790" w:type="dxa"/>
            <w:vAlign w:val="center"/>
          </w:tcPr>
          <w:p w14:paraId="7D58EE95" w14:textId="141A108B" w:rsidR="004F4EB2" w:rsidRDefault="4834C1F4" w:rsidP="00A64BEC">
            <w:pPr>
              <w:jc w:val="center"/>
            </w:pPr>
            <w:r>
              <w:t>Write and perform a song based on Extreme Earth events.</w:t>
            </w:r>
          </w:p>
        </w:tc>
      </w:tr>
      <w:tr w:rsidR="004F4EB2" w14:paraId="5B058A05" w14:textId="77777777" w:rsidTr="4834C1F4">
        <w:tc>
          <w:tcPr>
            <w:tcW w:w="2789" w:type="dxa"/>
            <w:vAlign w:val="center"/>
          </w:tcPr>
          <w:p w14:paraId="58BC5E63" w14:textId="3DF070EF" w:rsidR="004F4EB2" w:rsidRDefault="004F4EB2" w:rsidP="00A64BEC">
            <w:pPr>
              <w:jc w:val="center"/>
            </w:pPr>
            <w:r>
              <w:t>Write a newspaper report about the Japanese Tsunami that happened in 2004. You will need to research first to find out information.</w:t>
            </w:r>
          </w:p>
        </w:tc>
        <w:tc>
          <w:tcPr>
            <w:tcW w:w="2789" w:type="dxa"/>
            <w:vAlign w:val="center"/>
          </w:tcPr>
          <w:p w14:paraId="4D7DE850" w14:textId="45468B53" w:rsidR="004F4EB2" w:rsidRDefault="004F4EB2" w:rsidP="00A64BEC">
            <w:pPr>
              <w:jc w:val="center"/>
            </w:pPr>
            <w:r>
              <w:t>Make a leaflet to help people in your area to prepare for before, during and after a volcanic eruption.</w:t>
            </w:r>
          </w:p>
        </w:tc>
        <w:tc>
          <w:tcPr>
            <w:tcW w:w="2790" w:type="dxa"/>
            <w:vAlign w:val="center"/>
          </w:tcPr>
          <w:p w14:paraId="37942349" w14:textId="2D611750" w:rsidR="6CDDDD6A" w:rsidRDefault="6CDDDD6A" w:rsidP="6CDDDD6A">
            <w:pPr>
              <w:jc w:val="center"/>
            </w:pPr>
          </w:p>
          <w:p w14:paraId="24A8ED25" w14:textId="50B64054" w:rsidR="004F4EB2" w:rsidRDefault="004F4EB2" w:rsidP="00A64BEC">
            <w:pPr>
              <w:jc w:val="center"/>
            </w:pPr>
            <w:r>
              <w:t>Make a data table for 3 volcanoes. You could include:</w:t>
            </w:r>
            <w:r w:rsidR="00A64BEC">
              <w:t xml:space="preserve"> the d</w:t>
            </w:r>
            <w:r>
              <w:t>ates</w:t>
            </w:r>
            <w:r w:rsidR="00A64BEC">
              <w:t>, temperatures, heights and distances from major cities.</w:t>
            </w:r>
          </w:p>
          <w:p w14:paraId="72461190" w14:textId="49B21AAD" w:rsidR="004F4EB2" w:rsidRDefault="004F4EB2" w:rsidP="00A64BEC">
            <w:pPr>
              <w:jc w:val="center"/>
            </w:pPr>
          </w:p>
        </w:tc>
        <w:tc>
          <w:tcPr>
            <w:tcW w:w="2790" w:type="dxa"/>
            <w:vAlign w:val="center"/>
          </w:tcPr>
          <w:p w14:paraId="051CAC9D" w14:textId="3B207EEA" w:rsidR="004F4EB2" w:rsidRDefault="004F4EB2" w:rsidP="00A64BEC">
            <w:pPr>
              <w:jc w:val="center"/>
            </w:pPr>
            <w:r>
              <w:t>Make an information book to explain what volcanoes are to younger children. You could use diagrams and pictures as well as writing.</w:t>
            </w:r>
          </w:p>
        </w:tc>
        <w:tc>
          <w:tcPr>
            <w:tcW w:w="2790" w:type="dxa"/>
            <w:vAlign w:val="center"/>
          </w:tcPr>
          <w:p w14:paraId="3816BAB5" w14:textId="7ACEBC6A" w:rsidR="004F4EB2" w:rsidRDefault="004F4EB2" w:rsidP="00A64BEC">
            <w:pPr>
              <w:jc w:val="center"/>
            </w:pPr>
            <w:r>
              <w:t>Find out about ‘Shelterbox’. Create a presentation to share their work and the impact they have etc.</w:t>
            </w:r>
          </w:p>
        </w:tc>
      </w:tr>
      <w:tr w:rsidR="004F4EB2" w14:paraId="0C53D0BD" w14:textId="77777777" w:rsidTr="4834C1F4">
        <w:tc>
          <w:tcPr>
            <w:tcW w:w="2789" w:type="dxa"/>
            <w:vAlign w:val="center"/>
          </w:tcPr>
          <w:p w14:paraId="7E8CBA9A" w14:textId="460F47C0" w:rsidR="004F4EB2" w:rsidRDefault="004F4EB2" w:rsidP="00A64BEC">
            <w:pPr>
              <w:jc w:val="center"/>
            </w:pPr>
            <w:r>
              <w:t>Make a timeline of Earthquakes which have happened. Create 5 questions to go with your timeline so others can answer them.</w:t>
            </w:r>
          </w:p>
        </w:tc>
        <w:tc>
          <w:tcPr>
            <w:tcW w:w="2789" w:type="dxa"/>
            <w:vAlign w:val="center"/>
          </w:tcPr>
          <w:p w14:paraId="77DFAF83" w14:textId="681F2FE8" w:rsidR="004F4EB2" w:rsidRDefault="004F4EB2" w:rsidP="00A64BEC">
            <w:pPr>
              <w:jc w:val="center"/>
            </w:pPr>
            <w:r>
              <w:t>Global warming is having a huge effect on the earth. Write a letter to the people of Bucks explaining global warming and persuading people to help reduce the effects of global warming.</w:t>
            </w:r>
          </w:p>
        </w:tc>
        <w:tc>
          <w:tcPr>
            <w:tcW w:w="2790" w:type="dxa"/>
            <w:vAlign w:val="center"/>
          </w:tcPr>
          <w:p w14:paraId="5B5D214F" w14:textId="27085BDB" w:rsidR="004F4EB2" w:rsidRDefault="004F4EB2" w:rsidP="00A64BEC">
            <w:pPr>
              <w:jc w:val="center"/>
            </w:pPr>
            <w:r>
              <w:t>Design a travel leaflet to encourage people to visit a volcano. Explain what they’ll see, be able to do and why they should visit.</w:t>
            </w:r>
          </w:p>
        </w:tc>
        <w:tc>
          <w:tcPr>
            <w:tcW w:w="2790" w:type="dxa"/>
            <w:vAlign w:val="center"/>
          </w:tcPr>
          <w:p w14:paraId="1ED3C31F" w14:textId="7E4141E7" w:rsidR="004F4EB2" w:rsidRDefault="004F4EB2" w:rsidP="00A64BEC">
            <w:pPr>
              <w:jc w:val="center"/>
            </w:pPr>
            <w:r>
              <w:t>Design a maths game based on the theme of volcanoes.</w:t>
            </w:r>
          </w:p>
        </w:tc>
        <w:tc>
          <w:tcPr>
            <w:tcW w:w="2790" w:type="dxa"/>
            <w:vAlign w:val="center"/>
          </w:tcPr>
          <w:p w14:paraId="3CF1338F" w14:textId="2FFF8180" w:rsidR="004F4EB2" w:rsidRDefault="00687F99" w:rsidP="00A64BEC">
            <w:pPr>
              <w:jc w:val="center"/>
            </w:pPr>
            <w:r>
              <w:t>Teach your family members everything you have learnt about Extreme Earth.</w:t>
            </w:r>
            <w:bookmarkStart w:id="0" w:name="_GoBack"/>
            <w:bookmarkEnd w:id="0"/>
          </w:p>
        </w:tc>
      </w:tr>
    </w:tbl>
    <w:p w14:paraId="3A46DA91" w14:textId="77777777" w:rsidR="005A3A26" w:rsidRPr="00C85227" w:rsidRDefault="005A3A26" w:rsidP="00C85227"/>
    <w:sectPr w:rsidR="005A3A26" w:rsidRPr="00C85227" w:rsidSect="005A3A2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7A6D18"/>
    <w:multiLevelType w:val="hybridMultilevel"/>
    <w:tmpl w:val="FCC49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227"/>
    <w:rsid w:val="002129AA"/>
    <w:rsid w:val="003372DC"/>
    <w:rsid w:val="004F4EB2"/>
    <w:rsid w:val="00504697"/>
    <w:rsid w:val="00535CAD"/>
    <w:rsid w:val="005A3A26"/>
    <w:rsid w:val="00687F99"/>
    <w:rsid w:val="00800E24"/>
    <w:rsid w:val="00990EFD"/>
    <w:rsid w:val="00A64BEC"/>
    <w:rsid w:val="00A83BEC"/>
    <w:rsid w:val="00C73E2B"/>
    <w:rsid w:val="00C85227"/>
    <w:rsid w:val="00DD241C"/>
    <w:rsid w:val="00FB37B3"/>
    <w:rsid w:val="00FE2967"/>
    <w:rsid w:val="00FF3086"/>
    <w:rsid w:val="0EA3CB49"/>
    <w:rsid w:val="4834C1F4"/>
    <w:rsid w:val="6CDDD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AE8AC"/>
  <w15:chartTrackingRefBased/>
  <w15:docId w15:val="{43CFF0C6-7CD6-484D-B583-F59D7FFF0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5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3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1" ma:contentTypeDescription="Create a new document." ma:contentTypeScope="" ma:versionID="80bee73946991c907cdedc8d0081a797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9f4a97455f35f3e76f450aa90e0ea6db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AE3326-9C36-4794-95FE-CA54FBBF50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FE0BA9-7B95-40CC-8876-86C747A896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ffb14f-c61d-4a7b-bc15-125ba1b8451c"/>
    <ds:schemaRef ds:uri="a6b45110-5cca-4e40-a881-2f6add5881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80D4D1-D6E6-49A2-80EC-765BDD50BCBF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6b45110-5cca-4e40-a881-2f6add588101"/>
    <ds:schemaRef ds:uri="75ffb14f-c61d-4a7b-bc15-125ba1b8451c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2023</Characters>
  <Application>Microsoft Office Word</Application>
  <DocSecurity>4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Dawes</dc:creator>
  <cp:keywords/>
  <dc:description/>
  <cp:lastModifiedBy>Isabelle Dawes</cp:lastModifiedBy>
  <cp:revision>5</cp:revision>
  <dcterms:created xsi:type="dcterms:W3CDTF">2020-03-16T10:41:00Z</dcterms:created>
  <dcterms:modified xsi:type="dcterms:W3CDTF">2020-03-16T10:54:00Z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</Properties>
</file>